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2" w:rsidRPr="00E60882" w:rsidRDefault="00E60882" w:rsidP="00E60882">
      <w:pPr>
        <w:jc w:val="center"/>
        <w:rPr>
          <w:b/>
          <w:sz w:val="36"/>
        </w:rPr>
      </w:pPr>
      <w:r w:rsidRPr="00E60882">
        <w:rPr>
          <w:b/>
          <w:sz w:val="36"/>
        </w:rPr>
        <w:t>Organisation Chart</w:t>
      </w:r>
    </w:p>
    <w:p w:rsidR="00E60882" w:rsidRDefault="00E60882"/>
    <w:p w:rsidR="00E60882" w:rsidRDefault="00E60882"/>
    <w:p w:rsidR="00197EA9" w:rsidRDefault="00E6088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5EE5F4" wp14:editId="0CA87A84">
                <wp:simplePos x="0" y="0"/>
                <wp:positionH relativeFrom="column">
                  <wp:posOffset>2703830</wp:posOffset>
                </wp:positionH>
                <wp:positionV relativeFrom="paragraph">
                  <wp:posOffset>2284730</wp:posOffset>
                </wp:positionV>
                <wp:extent cx="9525" cy="734060"/>
                <wp:effectExtent l="0" t="0" r="28575" b="2794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340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03DBD" id="Straight Connector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9pt,179.9pt" to="213.65pt,2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3255FE" wp14:editId="4519B23C">
                <wp:simplePos x="0" y="0"/>
                <wp:positionH relativeFrom="column">
                  <wp:posOffset>1167130</wp:posOffset>
                </wp:positionH>
                <wp:positionV relativeFrom="paragraph">
                  <wp:posOffset>3033192</wp:posOffset>
                </wp:positionV>
                <wp:extent cx="3054350" cy="826770"/>
                <wp:effectExtent l="0" t="0" r="1270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882" w:rsidRPr="00E60882" w:rsidRDefault="00E60882" w:rsidP="00E608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E60882">
                              <w:rPr>
                                <w:sz w:val="32"/>
                              </w:rPr>
                              <w:t>Responsible Financial Officer</w:t>
                            </w:r>
                          </w:p>
                          <w:p w:rsidR="00E60882" w:rsidRPr="00E60882" w:rsidRDefault="00E60882" w:rsidP="00E608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E60882">
                              <w:rPr>
                                <w:sz w:val="32"/>
                              </w:rPr>
                              <w:t>(Proper Officer)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255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9pt;margin-top:238.85pt;width:240.5pt;height:65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">
                <v:textbox>
                  <w:txbxContent>
                    <w:p w:rsidR="00E60882" w:rsidRPr="00E60882" w:rsidRDefault="00E60882" w:rsidP="00E60882">
                      <w:pPr>
                        <w:jc w:val="center"/>
                        <w:rPr>
                          <w:sz w:val="32"/>
                        </w:rPr>
                      </w:pPr>
                      <w:r w:rsidRPr="00E60882">
                        <w:rPr>
                          <w:sz w:val="32"/>
                        </w:rPr>
                        <w:t>Responsible Financial Officer</w:t>
                      </w:r>
                    </w:p>
                    <w:p w:rsidR="00E60882" w:rsidRPr="00E60882" w:rsidRDefault="00E60882" w:rsidP="00E60882">
                      <w:pPr>
                        <w:jc w:val="center"/>
                        <w:rPr>
                          <w:sz w:val="32"/>
                        </w:rPr>
                      </w:pPr>
                      <w:r w:rsidRPr="00E60882">
                        <w:rPr>
                          <w:sz w:val="32"/>
                        </w:rPr>
                        <w:t>(Proper Officer)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2655651</wp:posOffset>
                </wp:positionH>
                <wp:positionV relativeFrom="paragraph">
                  <wp:posOffset>772322</wp:posOffset>
                </wp:positionV>
                <wp:extent cx="9728" cy="734141"/>
                <wp:effectExtent l="0" t="0" r="28575" b="2794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73414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73DCA" id="Straight Connector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1pt,60.8pt" to="209.85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3255FE" wp14:editId="4519B23C">
                <wp:simplePos x="0" y="0"/>
                <wp:positionH relativeFrom="margin">
                  <wp:posOffset>1089025</wp:posOffset>
                </wp:positionH>
                <wp:positionV relativeFrom="paragraph">
                  <wp:posOffset>1507341</wp:posOffset>
                </wp:positionV>
                <wp:extent cx="3171190" cy="787400"/>
                <wp:effectExtent l="0" t="0" r="1016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19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882" w:rsidRPr="00E60882" w:rsidRDefault="00E60882" w:rsidP="00E608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E60882">
                              <w:rPr>
                                <w:sz w:val="32"/>
                              </w:rPr>
                              <w:t>Clerk to the Parish Council</w:t>
                            </w:r>
                          </w:p>
                          <w:p w:rsidR="00E60882" w:rsidRPr="00E60882" w:rsidRDefault="00E60882" w:rsidP="00E608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E60882">
                              <w:rPr>
                                <w:sz w:val="32"/>
                              </w:rPr>
                              <w:t>(Proper Officer)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255FE" id="_x0000_s1027" type="#_x0000_t202" style="position:absolute;margin-left:85.75pt;margin-top:118.7pt;width:249.7pt;height: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">
                <v:textbox>
                  <w:txbxContent>
                    <w:p w:rsidR="00E60882" w:rsidRPr="00E60882" w:rsidRDefault="00E60882" w:rsidP="00E60882">
                      <w:pPr>
                        <w:jc w:val="center"/>
                        <w:rPr>
                          <w:sz w:val="32"/>
                        </w:rPr>
                      </w:pPr>
                      <w:r w:rsidRPr="00E60882">
                        <w:rPr>
                          <w:sz w:val="32"/>
                        </w:rPr>
                        <w:t>Clerk to the Parish Council</w:t>
                      </w:r>
                    </w:p>
                    <w:p w:rsidR="00E60882" w:rsidRPr="00E60882" w:rsidRDefault="00E60882" w:rsidP="00E60882">
                      <w:pPr>
                        <w:jc w:val="center"/>
                        <w:rPr>
                          <w:sz w:val="32"/>
                        </w:rPr>
                      </w:pPr>
                      <w:r w:rsidRPr="00E60882">
                        <w:rPr>
                          <w:sz w:val="32"/>
                        </w:rPr>
                        <w:t>(Proper Officer)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223520</wp:posOffset>
                </wp:positionV>
                <wp:extent cx="4572000" cy="54991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882" w:rsidRPr="00E60882" w:rsidRDefault="00E60882" w:rsidP="00E608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E60882">
                              <w:rPr>
                                <w:sz w:val="32"/>
                              </w:rPr>
                              <w:t>Brenchley and Matfield Parish Council – 9 members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.2pt;margin-top:17.6pt;width:5in;height:4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">
                <v:textbox>
                  <w:txbxContent>
                    <w:p w:rsidR="00E60882" w:rsidRPr="00E60882" w:rsidRDefault="00E60882" w:rsidP="00E60882">
                      <w:pPr>
                        <w:jc w:val="center"/>
                        <w:rPr>
                          <w:sz w:val="32"/>
                        </w:rPr>
                      </w:pPr>
                      <w:r w:rsidRPr="00E60882">
                        <w:rPr>
                          <w:sz w:val="32"/>
                        </w:rPr>
                        <w:t>Brenchley and Matfield Parish Council – 9 members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97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82"/>
    <w:rsid w:val="00197EA9"/>
    <w:rsid w:val="00E6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633D"/>
  <w15:chartTrackingRefBased/>
  <w15:docId w15:val="{5D75C049-7EAF-483D-9DEE-02764063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Brooks</dc:creator>
  <cp:keywords/>
  <dc:description/>
  <cp:lastModifiedBy>Chantal Brooks</cp:lastModifiedBy>
  <cp:revision>1</cp:revision>
  <dcterms:created xsi:type="dcterms:W3CDTF">2024-04-24T12:00:00Z</dcterms:created>
  <dcterms:modified xsi:type="dcterms:W3CDTF">2024-04-24T12:09:00Z</dcterms:modified>
</cp:coreProperties>
</file>